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848" w:rsidRDefault="00C82848" w:rsidP="00C82848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Рейтинговый список участников</w:t>
      </w:r>
    </w:p>
    <w:p w:rsidR="00C82848" w:rsidRDefault="00C82848" w:rsidP="00C828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школьного этапа всероссийской олимпиады </w:t>
      </w:r>
    </w:p>
    <w:p w:rsidR="00C82848" w:rsidRDefault="00C82848" w:rsidP="00C828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школьников 2022/2023 учебного года по </w:t>
      </w:r>
      <w:r>
        <w:rPr>
          <w:b/>
          <w:sz w:val="28"/>
          <w:szCs w:val="28"/>
          <w:u w:val="single"/>
        </w:rPr>
        <w:t>_____________ОБЖ________________</w:t>
      </w:r>
      <w:r>
        <w:rPr>
          <w:b/>
          <w:sz w:val="28"/>
          <w:szCs w:val="28"/>
        </w:rPr>
        <w:t xml:space="preserve">              </w:t>
      </w:r>
    </w:p>
    <w:p w:rsidR="00C82848" w:rsidRDefault="00C82848" w:rsidP="00C82848">
      <w:pPr>
        <w:ind w:left="7788" w:firstLine="708"/>
        <w:jc w:val="both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>(наименование предмета)</w:t>
      </w:r>
    </w:p>
    <w:p w:rsidR="00C82848" w:rsidRDefault="00C82848" w:rsidP="00C8284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</w:t>
      </w:r>
      <w:r w:rsidR="005323EA">
        <w:rPr>
          <w:b/>
          <w:sz w:val="28"/>
          <w:szCs w:val="28"/>
          <w:u w:val="single"/>
        </w:rPr>
        <w:t>26</w:t>
      </w:r>
      <w:r>
        <w:rPr>
          <w:b/>
          <w:sz w:val="28"/>
          <w:szCs w:val="28"/>
          <w:u w:val="single"/>
        </w:rPr>
        <w:t>_____________________</w:t>
      </w:r>
    </w:p>
    <w:p w:rsidR="00C82848" w:rsidRDefault="00C82848" w:rsidP="00C82848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(общее количество участников школьного этапа по предмету)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96"/>
        <w:gridCol w:w="3334"/>
        <w:gridCol w:w="1796"/>
        <w:gridCol w:w="3502"/>
        <w:gridCol w:w="2679"/>
        <w:gridCol w:w="2679"/>
      </w:tblGrid>
      <w:tr w:rsidR="00C82848" w:rsidTr="00C82848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848" w:rsidRDefault="00C828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848" w:rsidRDefault="00C828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инициалы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848" w:rsidRDefault="00C828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848" w:rsidRDefault="00C828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848" w:rsidRDefault="00C828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  <w:p w:rsidR="00C82848" w:rsidRDefault="00C828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(количество баллов)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848" w:rsidRDefault="00C828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 участника</w:t>
            </w:r>
          </w:p>
        </w:tc>
      </w:tr>
      <w:tr w:rsidR="005323EA" w:rsidTr="00C82848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EA" w:rsidRDefault="005323EA" w:rsidP="00BE183B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EA" w:rsidRPr="00123D9A" w:rsidRDefault="005323EA" w:rsidP="00BE183B">
            <w:pPr>
              <w:pStyle w:val="1"/>
              <w:snapToGrid w:val="0"/>
              <w:ind w:left="57" w:right="57"/>
              <w:rPr>
                <w:rFonts w:ascii="Times New Roman" w:hAnsi="Times New Roman" w:cs="Times New Roman"/>
              </w:rPr>
            </w:pPr>
            <w:r w:rsidRPr="00123D9A">
              <w:rPr>
                <w:rFonts w:ascii="Times New Roman" w:hAnsi="Times New Roman" w:cs="Times New Roman"/>
              </w:rPr>
              <w:t>Соловьев</w:t>
            </w:r>
            <w:r>
              <w:rPr>
                <w:rFonts w:ascii="Times New Roman" w:hAnsi="Times New Roman" w:cs="Times New Roman"/>
              </w:rPr>
              <w:t xml:space="preserve"> И.С.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EA" w:rsidRPr="00123D9A" w:rsidRDefault="005323EA" w:rsidP="00BE183B">
            <w:pPr>
              <w:pStyle w:val="1"/>
              <w:rPr>
                <w:rFonts w:ascii="Times New Roman" w:hAnsi="Times New Roman" w:cs="Times New Roman"/>
              </w:rPr>
            </w:pPr>
            <w:r w:rsidRPr="00123D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EA" w:rsidRDefault="005323EA">
            <w:r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EA" w:rsidRPr="00123D9A" w:rsidRDefault="005323EA" w:rsidP="00BE183B">
            <w:pPr>
              <w:pStyle w:val="1"/>
              <w:rPr>
                <w:rFonts w:ascii="Times New Roman" w:hAnsi="Times New Roman" w:cs="Times New Roman"/>
              </w:rPr>
            </w:pPr>
            <w:r w:rsidRPr="00123D9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EA" w:rsidRPr="00123D9A" w:rsidRDefault="005323EA" w:rsidP="00BE183B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5323EA" w:rsidTr="00C82848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EA" w:rsidRDefault="005323EA" w:rsidP="00BE183B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EA" w:rsidRPr="00123D9A" w:rsidRDefault="005323EA" w:rsidP="00BE183B">
            <w:pPr>
              <w:pStyle w:val="1"/>
              <w:rPr>
                <w:rFonts w:ascii="Times New Roman" w:eastAsia="Calibri" w:hAnsi="Times New Roman" w:cs="Times New Roman"/>
              </w:rPr>
            </w:pPr>
            <w:r w:rsidRPr="00123D9A">
              <w:rPr>
                <w:rFonts w:ascii="Times New Roman" w:eastAsia="Calibri" w:hAnsi="Times New Roman" w:cs="Times New Roman"/>
              </w:rPr>
              <w:t>Сахарова</w:t>
            </w:r>
            <w:r>
              <w:rPr>
                <w:rFonts w:ascii="Times New Roman" w:eastAsia="Calibri" w:hAnsi="Times New Roman" w:cs="Times New Roman"/>
              </w:rPr>
              <w:t xml:space="preserve"> П.Н.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EA" w:rsidRPr="00123D9A" w:rsidRDefault="005323EA" w:rsidP="00BE183B">
            <w:pPr>
              <w:pStyle w:val="1"/>
              <w:rPr>
                <w:rFonts w:ascii="Times New Roman" w:hAnsi="Times New Roman" w:cs="Times New Roman"/>
              </w:rPr>
            </w:pPr>
            <w:r w:rsidRPr="00123D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EA" w:rsidRDefault="005323EA">
            <w:r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EA" w:rsidRPr="00123D9A" w:rsidRDefault="005323EA" w:rsidP="00BE183B">
            <w:pPr>
              <w:pStyle w:val="1"/>
              <w:rPr>
                <w:rFonts w:ascii="Times New Roman" w:eastAsia="Calibri" w:hAnsi="Times New Roman" w:cs="Times New Roman"/>
              </w:rPr>
            </w:pPr>
            <w:r w:rsidRPr="00123D9A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EA" w:rsidRPr="00123D9A" w:rsidRDefault="005323EA" w:rsidP="00BE183B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5323EA" w:rsidTr="00C82848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EA" w:rsidRDefault="005323EA" w:rsidP="00BE183B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EA" w:rsidRPr="00123D9A" w:rsidRDefault="005323EA" w:rsidP="00BE183B">
            <w:r w:rsidRPr="00123D9A">
              <w:t>Першин</w:t>
            </w:r>
            <w:r>
              <w:t xml:space="preserve"> М.А.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EA" w:rsidRPr="00123D9A" w:rsidRDefault="005323EA" w:rsidP="00BE183B">
            <w:r w:rsidRPr="00123D9A">
              <w:t>5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EA" w:rsidRDefault="005323EA">
            <w:r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EA" w:rsidRPr="00123D9A" w:rsidRDefault="005323EA" w:rsidP="00BE183B">
            <w:r w:rsidRPr="00123D9A">
              <w:t>28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EA" w:rsidRPr="00123D9A" w:rsidRDefault="005323EA" w:rsidP="00BE183B">
            <w:r>
              <w:t>участник</w:t>
            </w:r>
          </w:p>
        </w:tc>
      </w:tr>
      <w:tr w:rsidR="005323EA" w:rsidTr="00C82848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EA" w:rsidRDefault="005323EA" w:rsidP="00BE183B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EA" w:rsidRPr="00123D9A" w:rsidRDefault="005323EA" w:rsidP="00BE183B">
            <w:pPr>
              <w:tabs>
                <w:tab w:val="left" w:pos="708"/>
              </w:tabs>
              <w:suppressAutoHyphens/>
              <w:snapToGrid w:val="0"/>
              <w:ind w:left="57" w:right="57"/>
              <w:rPr>
                <w:rFonts w:eastAsia="SimSun"/>
              </w:rPr>
            </w:pPr>
            <w:r w:rsidRPr="00123D9A">
              <w:rPr>
                <w:rFonts w:eastAsia="SimSun"/>
              </w:rPr>
              <w:t>Киселев</w:t>
            </w:r>
            <w:r>
              <w:rPr>
                <w:rFonts w:eastAsia="SimSun"/>
              </w:rPr>
              <w:t xml:space="preserve"> Г.С.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EA" w:rsidRPr="00123D9A" w:rsidRDefault="005323EA" w:rsidP="00BE183B">
            <w:r w:rsidRPr="00123D9A">
              <w:t>5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EA" w:rsidRDefault="005323EA">
            <w:r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EA" w:rsidRPr="00123D9A" w:rsidRDefault="005323EA" w:rsidP="00BE183B">
            <w:r w:rsidRPr="00123D9A">
              <w:t>27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EA" w:rsidRPr="00123D9A" w:rsidRDefault="005323EA" w:rsidP="00BE183B">
            <w:r>
              <w:t>участник</w:t>
            </w:r>
          </w:p>
        </w:tc>
      </w:tr>
      <w:tr w:rsidR="005323EA" w:rsidTr="00C82848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EA" w:rsidRDefault="005323EA" w:rsidP="00BE183B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EA" w:rsidRPr="00123D9A" w:rsidRDefault="005323EA" w:rsidP="00BE183B">
            <w:pPr>
              <w:pStyle w:val="1"/>
              <w:rPr>
                <w:rFonts w:ascii="Times New Roman" w:eastAsia="Calibri" w:hAnsi="Times New Roman" w:cs="Times New Roman"/>
              </w:rPr>
            </w:pPr>
            <w:r w:rsidRPr="00123D9A">
              <w:rPr>
                <w:rFonts w:ascii="Times New Roman" w:eastAsia="Calibri" w:hAnsi="Times New Roman" w:cs="Times New Roman"/>
              </w:rPr>
              <w:t>Петров</w:t>
            </w:r>
            <w:r>
              <w:rPr>
                <w:rFonts w:ascii="Times New Roman" w:eastAsia="Calibri" w:hAnsi="Times New Roman" w:cs="Times New Roman"/>
              </w:rPr>
              <w:t xml:space="preserve"> И.А.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EA" w:rsidRPr="00123D9A" w:rsidRDefault="005323EA" w:rsidP="00BE183B">
            <w:pPr>
              <w:pStyle w:val="1"/>
              <w:rPr>
                <w:rFonts w:ascii="Times New Roman" w:hAnsi="Times New Roman" w:cs="Times New Roman"/>
              </w:rPr>
            </w:pPr>
            <w:r w:rsidRPr="00123D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EA" w:rsidRDefault="005323EA">
            <w:r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EA" w:rsidRPr="00123D9A" w:rsidRDefault="005323EA" w:rsidP="00BE183B">
            <w:pPr>
              <w:pStyle w:val="1"/>
              <w:rPr>
                <w:rFonts w:ascii="Times New Roman" w:eastAsia="Calibri" w:hAnsi="Times New Roman" w:cs="Times New Roman"/>
              </w:rPr>
            </w:pPr>
            <w:r w:rsidRPr="00123D9A"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EA" w:rsidRPr="00123D9A" w:rsidRDefault="005323EA" w:rsidP="00BE183B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5323EA" w:rsidTr="00C82848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EA" w:rsidRDefault="005323EA" w:rsidP="00BE183B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EA" w:rsidRPr="00123D9A" w:rsidRDefault="005323EA" w:rsidP="00BE183B">
            <w:pPr>
              <w:pStyle w:val="1"/>
              <w:rPr>
                <w:rFonts w:ascii="Times New Roman" w:eastAsia="Calibri" w:hAnsi="Times New Roman" w:cs="Times New Roman"/>
              </w:rPr>
            </w:pPr>
            <w:r w:rsidRPr="00123D9A">
              <w:rPr>
                <w:rFonts w:ascii="Times New Roman" w:eastAsia="Calibri" w:hAnsi="Times New Roman" w:cs="Times New Roman"/>
              </w:rPr>
              <w:t>Галицкая</w:t>
            </w:r>
            <w:r>
              <w:rPr>
                <w:rFonts w:ascii="Times New Roman" w:eastAsia="Calibri" w:hAnsi="Times New Roman" w:cs="Times New Roman"/>
              </w:rPr>
              <w:t xml:space="preserve"> Э.И.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EA" w:rsidRPr="00123D9A" w:rsidRDefault="005323EA" w:rsidP="00BE183B">
            <w:pPr>
              <w:pStyle w:val="1"/>
              <w:rPr>
                <w:rFonts w:ascii="Times New Roman" w:hAnsi="Times New Roman" w:cs="Times New Roman"/>
              </w:rPr>
            </w:pPr>
            <w:r w:rsidRPr="00123D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EA" w:rsidRDefault="005323EA">
            <w:r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EA" w:rsidRPr="00123D9A" w:rsidRDefault="005323EA" w:rsidP="00BE183B">
            <w:pPr>
              <w:pStyle w:val="1"/>
              <w:rPr>
                <w:rFonts w:ascii="Times New Roman" w:eastAsia="Calibri" w:hAnsi="Times New Roman" w:cs="Times New Roman"/>
              </w:rPr>
            </w:pPr>
            <w:r w:rsidRPr="00123D9A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EA" w:rsidRPr="00123D9A" w:rsidRDefault="005323EA" w:rsidP="00BE183B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5323EA" w:rsidTr="00C82848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EA" w:rsidRDefault="005323EA" w:rsidP="00BE183B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EA" w:rsidRPr="00123D9A" w:rsidRDefault="005323EA" w:rsidP="00BE183B">
            <w:r w:rsidRPr="00123D9A">
              <w:t>Скуратов</w:t>
            </w:r>
            <w:r>
              <w:t xml:space="preserve"> А.В.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EA" w:rsidRPr="00123D9A" w:rsidRDefault="005323EA" w:rsidP="00BE183B">
            <w:r w:rsidRPr="00123D9A">
              <w:t>6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EA" w:rsidRDefault="005323EA">
            <w:r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EA" w:rsidRPr="00123D9A" w:rsidRDefault="005323EA" w:rsidP="00BE183B">
            <w:r w:rsidRPr="00123D9A">
              <w:t>32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EA" w:rsidRPr="00123D9A" w:rsidRDefault="005323EA" w:rsidP="00BE183B">
            <w:r>
              <w:t>участник</w:t>
            </w:r>
          </w:p>
        </w:tc>
      </w:tr>
      <w:tr w:rsidR="005323EA" w:rsidTr="00C82848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EA" w:rsidRDefault="005323EA" w:rsidP="00BE183B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EA" w:rsidRPr="00123D9A" w:rsidRDefault="005323EA" w:rsidP="00BE183B">
            <w:r w:rsidRPr="00123D9A">
              <w:t>Симакова</w:t>
            </w:r>
            <w:r>
              <w:t xml:space="preserve"> А.Н.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EA" w:rsidRPr="00123D9A" w:rsidRDefault="005323EA" w:rsidP="00BE183B">
            <w:r w:rsidRPr="00123D9A">
              <w:t>6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EA" w:rsidRDefault="005323EA">
            <w:r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EA" w:rsidRPr="00123D9A" w:rsidRDefault="005323EA" w:rsidP="00BE183B">
            <w:r w:rsidRPr="00123D9A">
              <w:t>22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EA" w:rsidRPr="00123D9A" w:rsidRDefault="005323EA" w:rsidP="00BE183B">
            <w:r>
              <w:t>участник</w:t>
            </w:r>
          </w:p>
        </w:tc>
      </w:tr>
      <w:tr w:rsidR="005323EA" w:rsidTr="00C82848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EA" w:rsidRDefault="005323EA" w:rsidP="00BE183B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EA" w:rsidRPr="00123D9A" w:rsidRDefault="005323EA" w:rsidP="00BE183B">
            <w:pPr>
              <w:pStyle w:val="1"/>
              <w:rPr>
                <w:rFonts w:ascii="Times New Roman" w:eastAsia="Calibri" w:hAnsi="Times New Roman" w:cs="Times New Roman"/>
              </w:rPr>
            </w:pPr>
            <w:r w:rsidRPr="00123D9A">
              <w:rPr>
                <w:rFonts w:ascii="Times New Roman" w:eastAsia="Calibri" w:hAnsi="Times New Roman" w:cs="Times New Roman"/>
              </w:rPr>
              <w:t>Жукова</w:t>
            </w:r>
            <w:r>
              <w:rPr>
                <w:rFonts w:ascii="Times New Roman" w:eastAsia="Calibri" w:hAnsi="Times New Roman" w:cs="Times New Roman"/>
              </w:rPr>
              <w:t xml:space="preserve"> Д.А.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EA" w:rsidRPr="00123D9A" w:rsidRDefault="005323EA" w:rsidP="00BE183B">
            <w:pPr>
              <w:pStyle w:val="1"/>
              <w:rPr>
                <w:rFonts w:ascii="Times New Roman" w:hAnsi="Times New Roman" w:cs="Times New Roman"/>
              </w:rPr>
            </w:pPr>
            <w:r w:rsidRPr="00123D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EA" w:rsidRDefault="005323EA">
            <w:r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EA" w:rsidRPr="00123D9A" w:rsidRDefault="005323EA" w:rsidP="00BE183B">
            <w:pPr>
              <w:pStyle w:val="1"/>
              <w:rPr>
                <w:rFonts w:ascii="Times New Roman" w:hAnsi="Times New Roman" w:cs="Times New Roman"/>
              </w:rPr>
            </w:pPr>
            <w:r w:rsidRPr="00123D9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EA" w:rsidRPr="00123D9A" w:rsidRDefault="005323EA" w:rsidP="00BE183B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5323EA" w:rsidTr="00C82848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EA" w:rsidRDefault="005323EA" w:rsidP="00BE183B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EA" w:rsidRPr="00123D9A" w:rsidRDefault="005323EA" w:rsidP="00BE183B">
            <w:pPr>
              <w:pStyle w:val="1"/>
              <w:rPr>
                <w:rFonts w:ascii="Times New Roman" w:eastAsia="Calibri" w:hAnsi="Times New Roman" w:cs="Times New Roman"/>
              </w:rPr>
            </w:pPr>
            <w:r w:rsidRPr="00123D9A">
              <w:rPr>
                <w:rFonts w:ascii="Times New Roman" w:eastAsia="Calibri" w:hAnsi="Times New Roman" w:cs="Times New Roman"/>
              </w:rPr>
              <w:t>Борисенко</w:t>
            </w:r>
            <w:r>
              <w:rPr>
                <w:rFonts w:ascii="Times New Roman" w:eastAsia="Calibri" w:hAnsi="Times New Roman" w:cs="Times New Roman"/>
              </w:rPr>
              <w:t xml:space="preserve"> П.А.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EA" w:rsidRPr="00123D9A" w:rsidRDefault="005323EA" w:rsidP="00BE183B">
            <w:pPr>
              <w:pStyle w:val="1"/>
              <w:rPr>
                <w:rFonts w:ascii="Times New Roman" w:hAnsi="Times New Roman" w:cs="Times New Roman"/>
              </w:rPr>
            </w:pPr>
            <w:r w:rsidRPr="00123D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EA" w:rsidRDefault="005323EA">
            <w:r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EA" w:rsidRPr="00123D9A" w:rsidRDefault="005323EA" w:rsidP="00BE183B">
            <w:pPr>
              <w:pStyle w:val="1"/>
              <w:rPr>
                <w:rFonts w:ascii="Times New Roman" w:hAnsi="Times New Roman" w:cs="Times New Roman"/>
              </w:rPr>
            </w:pPr>
            <w:r w:rsidRPr="00123D9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EA" w:rsidRPr="00123D9A" w:rsidRDefault="005323EA" w:rsidP="00BE183B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5323EA" w:rsidTr="00C82848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EA" w:rsidRDefault="005323EA" w:rsidP="00BE183B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EA" w:rsidRPr="00123D9A" w:rsidRDefault="005323EA" w:rsidP="00BE183B">
            <w:pPr>
              <w:pStyle w:val="1"/>
              <w:rPr>
                <w:rFonts w:ascii="Times New Roman" w:eastAsia="Calibri" w:hAnsi="Times New Roman" w:cs="Times New Roman"/>
              </w:rPr>
            </w:pPr>
            <w:r w:rsidRPr="00123D9A">
              <w:rPr>
                <w:rFonts w:ascii="Times New Roman" w:eastAsia="Calibri" w:hAnsi="Times New Roman" w:cs="Times New Roman"/>
              </w:rPr>
              <w:t>Семина</w:t>
            </w:r>
            <w:r>
              <w:rPr>
                <w:rFonts w:ascii="Times New Roman" w:eastAsia="Calibri" w:hAnsi="Times New Roman" w:cs="Times New Roman"/>
              </w:rPr>
              <w:t xml:space="preserve"> В.Р.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EA" w:rsidRPr="00123D9A" w:rsidRDefault="005323EA" w:rsidP="00BE183B">
            <w:pPr>
              <w:pStyle w:val="1"/>
              <w:rPr>
                <w:rFonts w:ascii="Times New Roman" w:hAnsi="Times New Roman" w:cs="Times New Roman"/>
              </w:rPr>
            </w:pPr>
            <w:r w:rsidRPr="00123D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EA" w:rsidRDefault="005323EA">
            <w:r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EA" w:rsidRPr="00123D9A" w:rsidRDefault="005323EA" w:rsidP="00BE183B">
            <w:pPr>
              <w:pStyle w:val="1"/>
              <w:rPr>
                <w:rFonts w:ascii="Times New Roman" w:hAnsi="Times New Roman" w:cs="Times New Roman"/>
              </w:rPr>
            </w:pPr>
            <w:r w:rsidRPr="00123D9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EA" w:rsidRPr="00123D9A" w:rsidRDefault="005323EA" w:rsidP="00BE183B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5323EA" w:rsidTr="00C82848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EA" w:rsidRDefault="005323EA" w:rsidP="00BE183B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EA" w:rsidRPr="00C52D03" w:rsidRDefault="005323EA" w:rsidP="00BE183B">
            <w:pPr>
              <w:tabs>
                <w:tab w:val="left" w:pos="708"/>
              </w:tabs>
              <w:suppressAutoHyphens/>
              <w:snapToGrid w:val="0"/>
              <w:ind w:left="57" w:right="57"/>
              <w:rPr>
                <w:rFonts w:eastAsia="SimSun"/>
              </w:rPr>
            </w:pPr>
            <w:r w:rsidRPr="00C52D03">
              <w:rPr>
                <w:rFonts w:eastAsia="SimSun"/>
              </w:rPr>
              <w:t xml:space="preserve">Володин </w:t>
            </w:r>
            <w:r>
              <w:rPr>
                <w:rFonts w:eastAsia="SimSun"/>
              </w:rPr>
              <w:t>А.В.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EA" w:rsidRPr="00C52D03" w:rsidRDefault="005323EA" w:rsidP="00BE183B">
            <w:r w:rsidRPr="00C52D03">
              <w:t>7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EA" w:rsidRDefault="005323EA">
            <w:r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EA" w:rsidRPr="00C52D03" w:rsidRDefault="005323EA" w:rsidP="00BE183B">
            <w:r>
              <w:t>38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EA" w:rsidRPr="00C52D03" w:rsidRDefault="005323EA" w:rsidP="00BE183B">
            <w:r>
              <w:t>участник</w:t>
            </w:r>
          </w:p>
        </w:tc>
      </w:tr>
      <w:tr w:rsidR="005323EA" w:rsidTr="00C82848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EA" w:rsidRDefault="005323EA" w:rsidP="00BE183B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EA" w:rsidRPr="00123D9A" w:rsidRDefault="005323EA" w:rsidP="00BE183B">
            <w:pPr>
              <w:pStyle w:val="1"/>
              <w:rPr>
                <w:rFonts w:ascii="Times New Roman" w:hAnsi="Times New Roman" w:cs="Times New Roman"/>
              </w:rPr>
            </w:pPr>
            <w:proofErr w:type="spellStart"/>
            <w:r w:rsidRPr="00123D9A">
              <w:rPr>
                <w:rFonts w:ascii="Times New Roman" w:eastAsia="Calibri" w:hAnsi="Times New Roman" w:cs="Times New Roman"/>
              </w:rPr>
              <w:t>Галицын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А.А.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EA" w:rsidRPr="00123D9A" w:rsidRDefault="005323EA" w:rsidP="00BE183B">
            <w:pPr>
              <w:pStyle w:val="1"/>
              <w:rPr>
                <w:rFonts w:ascii="Times New Roman" w:hAnsi="Times New Roman" w:cs="Times New Roman"/>
              </w:rPr>
            </w:pPr>
            <w:r w:rsidRPr="00123D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EA" w:rsidRDefault="005323EA">
            <w:r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EA" w:rsidRPr="00123D9A" w:rsidRDefault="005323EA" w:rsidP="00BE183B">
            <w:pPr>
              <w:pStyle w:val="1"/>
              <w:rPr>
                <w:rFonts w:ascii="Times New Roman" w:hAnsi="Times New Roman" w:cs="Times New Roman"/>
              </w:rPr>
            </w:pPr>
            <w:r w:rsidRPr="00123D9A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EA" w:rsidRPr="00123D9A" w:rsidRDefault="005323EA" w:rsidP="00BE183B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323EA" w:rsidTr="00C82848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EA" w:rsidRDefault="005323EA" w:rsidP="00BE183B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EA" w:rsidRPr="00C52D03" w:rsidRDefault="005323EA" w:rsidP="00BE183B">
            <w:r w:rsidRPr="00C52D03">
              <w:t>Беспалов</w:t>
            </w:r>
            <w:r>
              <w:t xml:space="preserve"> К.С.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EA" w:rsidRPr="00C52D03" w:rsidRDefault="005323EA" w:rsidP="00BE183B">
            <w:r w:rsidRPr="00C52D03">
              <w:t>7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EA" w:rsidRDefault="005323EA">
            <w:r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EA" w:rsidRPr="00C52D03" w:rsidRDefault="005323EA" w:rsidP="00BE183B">
            <w:r>
              <w:t>26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EA" w:rsidRPr="00C52D03" w:rsidRDefault="005323EA" w:rsidP="00BE183B">
            <w:r>
              <w:t>участник</w:t>
            </w:r>
          </w:p>
        </w:tc>
      </w:tr>
      <w:tr w:rsidR="005323EA" w:rsidTr="00C82848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EA" w:rsidRDefault="005323EA" w:rsidP="00BE183B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EA" w:rsidRPr="00C52D03" w:rsidRDefault="005323EA" w:rsidP="00BE183B">
            <w:r w:rsidRPr="00C52D03">
              <w:t xml:space="preserve">Зверьков </w:t>
            </w:r>
            <w:r>
              <w:t>К.С.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EA" w:rsidRPr="00C52D03" w:rsidRDefault="005323EA" w:rsidP="00BE183B">
            <w:r w:rsidRPr="00C52D03">
              <w:t>7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EA" w:rsidRDefault="005323EA">
            <w:r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EA" w:rsidRPr="00C52D03" w:rsidRDefault="005323EA" w:rsidP="00BE183B">
            <w:r>
              <w:t>22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EA" w:rsidRPr="00C52D03" w:rsidRDefault="005323EA" w:rsidP="00BE183B">
            <w:r>
              <w:t>участник</w:t>
            </w:r>
          </w:p>
        </w:tc>
      </w:tr>
      <w:tr w:rsidR="005323EA" w:rsidTr="00C82848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EA" w:rsidRDefault="005323EA" w:rsidP="00BE183B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EA" w:rsidRPr="00123D9A" w:rsidRDefault="005323EA" w:rsidP="00BE183B">
            <w:pPr>
              <w:pStyle w:val="1"/>
              <w:rPr>
                <w:rFonts w:ascii="Times New Roman" w:eastAsia="Calibri" w:hAnsi="Times New Roman" w:cs="Times New Roman"/>
              </w:rPr>
            </w:pPr>
            <w:proofErr w:type="spellStart"/>
            <w:r w:rsidRPr="00123D9A">
              <w:rPr>
                <w:rFonts w:ascii="Times New Roman" w:eastAsia="Calibri" w:hAnsi="Times New Roman" w:cs="Times New Roman"/>
              </w:rPr>
              <w:t>Синюков</w:t>
            </w:r>
            <w:proofErr w:type="spellEnd"/>
            <w:r w:rsidRPr="00123D9A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Е.В.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EA" w:rsidRPr="00123D9A" w:rsidRDefault="005323EA" w:rsidP="00BE183B">
            <w:pPr>
              <w:pStyle w:val="1"/>
              <w:rPr>
                <w:rFonts w:ascii="Times New Roman" w:hAnsi="Times New Roman" w:cs="Times New Roman"/>
              </w:rPr>
            </w:pPr>
            <w:r w:rsidRPr="00123D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EA" w:rsidRDefault="005323EA">
            <w:r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EA" w:rsidRPr="00123D9A" w:rsidRDefault="005323EA" w:rsidP="00BE183B">
            <w:pPr>
              <w:pStyle w:val="1"/>
              <w:rPr>
                <w:rFonts w:ascii="Times New Roman" w:hAnsi="Times New Roman" w:cs="Times New Roman"/>
              </w:rPr>
            </w:pPr>
            <w:r w:rsidRPr="00123D9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EA" w:rsidRPr="00123D9A" w:rsidRDefault="005323EA" w:rsidP="00BE183B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5323EA" w:rsidTr="00C82848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EA" w:rsidRDefault="005323EA" w:rsidP="00BE183B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EA" w:rsidRPr="00123D9A" w:rsidRDefault="005323EA" w:rsidP="00BE183B">
            <w:pPr>
              <w:pStyle w:val="1"/>
              <w:rPr>
                <w:rFonts w:ascii="Times New Roman" w:eastAsia="Calibri" w:hAnsi="Times New Roman" w:cs="Times New Roman"/>
              </w:rPr>
            </w:pPr>
            <w:proofErr w:type="spellStart"/>
            <w:r w:rsidRPr="00123D9A">
              <w:rPr>
                <w:rFonts w:ascii="Times New Roman" w:eastAsia="Calibri" w:hAnsi="Times New Roman" w:cs="Times New Roman"/>
              </w:rPr>
              <w:t>Аганин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А.Р.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EA" w:rsidRPr="00123D9A" w:rsidRDefault="005323EA" w:rsidP="00BE183B">
            <w:pPr>
              <w:pStyle w:val="1"/>
              <w:rPr>
                <w:rFonts w:ascii="Times New Roman" w:hAnsi="Times New Roman" w:cs="Times New Roman"/>
              </w:rPr>
            </w:pPr>
            <w:r w:rsidRPr="00123D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EA" w:rsidRDefault="005323EA">
            <w:r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EA" w:rsidRPr="00123D9A" w:rsidRDefault="005323EA" w:rsidP="00BE183B">
            <w:pPr>
              <w:pStyle w:val="1"/>
              <w:rPr>
                <w:rFonts w:ascii="Times New Roman" w:hAnsi="Times New Roman" w:cs="Times New Roman"/>
              </w:rPr>
            </w:pPr>
            <w:r w:rsidRPr="00123D9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EA" w:rsidRPr="00123D9A" w:rsidRDefault="005323EA" w:rsidP="00BE183B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5323EA" w:rsidTr="00C82848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EA" w:rsidRDefault="005323EA" w:rsidP="00BE183B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EA" w:rsidRPr="00123D9A" w:rsidRDefault="005323EA" w:rsidP="00BE183B">
            <w:pPr>
              <w:pStyle w:val="1"/>
              <w:rPr>
                <w:rFonts w:ascii="Times New Roman" w:eastAsia="Calibri" w:hAnsi="Times New Roman" w:cs="Times New Roman"/>
              </w:rPr>
            </w:pPr>
            <w:r w:rsidRPr="00123D9A">
              <w:rPr>
                <w:rFonts w:ascii="Times New Roman" w:eastAsia="Calibri" w:hAnsi="Times New Roman" w:cs="Times New Roman"/>
              </w:rPr>
              <w:t>Сидоркина</w:t>
            </w:r>
            <w:r>
              <w:rPr>
                <w:rFonts w:ascii="Times New Roman" w:eastAsia="Calibri" w:hAnsi="Times New Roman" w:cs="Times New Roman"/>
              </w:rPr>
              <w:t xml:space="preserve"> Э.С.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EA" w:rsidRPr="00123D9A" w:rsidRDefault="005323EA" w:rsidP="00BE183B">
            <w:pPr>
              <w:pStyle w:val="1"/>
              <w:rPr>
                <w:rFonts w:ascii="Times New Roman" w:hAnsi="Times New Roman" w:cs="Times New Roman"/>
              </w:rPr>
            </w:pPr>
            <w:r w:rsidRPr="00123D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EA" w:rsidRDefault="005323EA">
            <w:r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EA" w:rsidRPr="00123D9A" w:rsidRDefault="005323EA" w:rsidP="00BE183B">
            <w:pPr>
              <w:pStyle w:val="1"/>
              <w:rPr>
                <w:rFonts w:ascii="Times New Roman" w:hAnsi="Times New Roman" w:cs="Times New Roman"/>
              </w:rPr>
            </w:pPr>
            <w:r w:rsidRPr="00123D9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EA" w:rsidRPr="00123D9A" w:rsidRDefault="005323EA" w:rsidP="00BE183B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323EA" w:rsidTr="00C82848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EA" w:rsidRDefault="005323EA" w:rsidP="00BE183B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EA" w:rsidRPr="00123D9A" w:rsidRDefault="005323EA" w:rsidP="00BE183B">
            <w:r>
              <w:t>Алекс</w:t>
            </w:r>
            <w:r w:rsidRPr="00123D9A">
              <w:t>андрова</w:t>
            </w:r>
            <w:r>
              <w:t xml:space="preserve"> Я.С.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EA" w:rsidRPr="00123D9A" w:rsidRDefault="005323EA" w:rsidP="00BE183B">
            <w:r w:rsidRPr="00123D9A">
              <w:t>8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EA" w:rsidRDefault="005323EA">
            <w:r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EA" w:rsidRPr="00123D9A" w:rsidRDefault="005323EA" w:rsidP="00BE183B">
            <w:r w:rsidRPr="00123D9A">
              <w:t>52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EA" w:rsidRPr="00123D9A" w:rsidRDefault="005323EA" w:rsidP="00BE183B">
            <w:r>
              <w:t>участник</w:t>
            </w:r>
          </w:p>
        </w:tc>
      </w:tr>
      <w:tr w:rsidR="005323EA" w:rsidTr="00C82848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EA" w:rsidRDefault="005323EA" w:rsidP="00BE183B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EA" w:rsidRPr="00123D9A" w:rsidRDefault="005323EA" w:rsidP="00BE183B">
            <w:proofErr w:type="spellStart"/>
            <w:r w:rsidRPr="00123D9A">
              <w:t>Котенева</w:t>
            </w:r>
            <w:proofErr w:type="spellEnd"/>
            <w:r>
              <w:t xml:space="preserve"> Я.С.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EA" w:rsidRPr="00123D9A" w:rsidRDefault="005323EA" w:rsidP="00BE183B">
            <w:r w:rsidRPr="00123D9A">
              <w:t>8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EA" w:rsidRDefault="005323EA">
            <w:r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EA" w:rsidRPr="00123D9A" w:rsidRDefault="005323EA" w:rsidP="00BE183B">
            <w:r w:rsidRPr="00123D9A">
              <w:t>50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EA" w:rsidRPr="00123D9A" w:rsidRDefault="005323EA" w:rsidP="00BE183B">
            <w:r>
              <w:t>участник</w:t>
            </w:r>
          </w:p>
        </w:tc>
      </w:tr>
      <w:tr w:rsidR="005323EA" w:rsidTr="00C82848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EA" w:rsidRDefault="005323EA" w:rsidP="00BE183B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EA" w:rsidRPr="00123D9A" w:rsidRDefault="005323EA" w:rsidP="00BE183B">
            <w:pPr>
              <w:pStyle w:val="1"/>
              <w:rPr>
                <w:rFonts w:ascii="Times New Roman" w:eastAsia="Calibri" w:hAnsi="Times New Roman" w:cs="Times New Roman"/>
              </w:rPr>
            </w:pPr>
            <w:proofErr w:type="spellStart"/>
            <w:r w:rsidRPr="00123D9A">
              <w:rPr>
                <w:rFonts w:ascii="Times New Roman" w:eastAsia="Calibri" w:hAnsi="Times New Roman" w:cs="Times New Roman"/>
              </w:rPr>
              <w:t>Елисейкина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К.Н.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EA" w:rsidRPr="00123D9A" w:rsidRDefault="005323EA" w:rsidP="00BE183B">
            <w:pPr>
              <w:pStyle w:val="1"/>
              <w:rPr>
                <w:rFonts w:ascii="Times New Roman" w:hAnsi="Times New Roman" w:cs="Times New Roman"/>
              </w:rPr>
            </w:pPr>
            <w:r w:rsidRPr="00123D9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EA" w:rsidRDefault="005323EA">
            <w:r w:rsidRPr="00440F3B"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EA" w:rsidRPr="00123D9A" w:rsidRDefault="005323EA" w:rsidP="00BE183B">
            <w:pPr>
              <w:pStyle w:val="1"/>
              <w:rPr>
                <w:rFonts w:ascii="Times New Roman" w:hAnsi="Times New Roman" w:cs="Times New Roman"/>
              </w:rPr>
            </w:pPr>
            <w:r w:rsidRPr="00123D9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EA" w:rsidRPr="00123D9A" w:rsidRDefault="005323EA" w:rsidP="00BE183B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5323EA" w:rsidTr="00C82848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EA" w:rsidRDefault="005323EA" w:rsidP="00BE183B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EA" w:rsidRPr="00123D9A" w:rsidRDefault="005323EA" w:rsidP="00BE183B">
            <w:pPr>
              <w:pStyle w:val="1"/>
              <w:rPr>
                <w:rFonts w:ascii="Times New Roman" w:eastAsia="Calibri" w:hAnsi="Times New Roman" w:cs="Times New Roman"/>
              </w:rPr>
            </w:pPr>
            <w:r w:rsidRPr="00123D9A">
              <w:rPr>
                <w:rFonts w:ascii="Times New Roman" w:eastAsia="Calibri" w:hAnsi="Times New Roman" w:cs="Times New Roman"/>
              </w:rPr>
              <w:t xml:space="preserve">Еремина </w:t>
            </w:r>
            <w:r>
              <w:rPr>
                <w:rFonts w:ascii="Times New Roman" w:eastAsia="Calibri" w:hAnsi="Times New Roman" w:cs="Times New Roman"/>
              </w:rPr>
              <w:t>В.А.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EA" w:rsidRPr="00123D9A" w:rsidRDefault="005323EA" w:rsidP="00BE183B">
            <w:pPr>
              <w:pStyle w:val="1"/>
              <w:rPr>
                <w:rFonts w:ascii="Times New Roman" w:hAnsi="Times New Roman" w:cs="Times New Roman"/>
              </w:rPr>
            </w:pPr>
            <w:r w:rsidRPr="00123D9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EA" w:rsidRDefault="005323EA">
            <w:r w:rsidRPr="00440F3B"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EA" w:rsidRPr="00123D9A" w:rsidRDefault="005323EA" w:rsidP="00BE183B">
            <w:pPr>
              <w:pStyle w:val="1"/>
              <w:rPr>
                <w:rFonts w:ascii="Times New Roman" w:hAnsi="Times New Roman" w:cs="Times New Roman"/>
              </w:rPr>
            </w:pPr>
            <w:r w:rsidRPr="00123D9A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EA" w:rsidRPr="00123D9A" w:rsidRDefault="005323EA" w:rsidP="00BE183B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323EA" w:rsidTr="00C82848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EA" w:rsidRDefault="005323EA" w:rsidP="00BE183B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EA" w:rsidRPr="00123D9A" w:rsidRDefault="005323EA" w:rsidP="00BE183B">
            <w:pPr>
              <w:pStyle w:val="1"/>
              <w:rPr>
                <w:rFonts w:ascii="Times New Roman" w:eastAsia="Calibri" w:hAnsi="Times New Roman" w:cs="Times New Roman"/>
              </w:rPr>
            </w:pPr>
            <w:proofErr w:type="spellStart"/>
            <w:r w:rsidRPr="00123D9A">
              <w:rPr>
                <w:rFonts w:ascii="Times New Roman" w:eastAsia="Calibri" w:hAnsi="Times New Roman" w:cs="Times New Roman"/>
              </w:rPr>
              <w:t>Прошкин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А.М.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EA" w:rsidRPr="00123D9A" w:rsidRDefault="005323EA" w:rsidP="00BE183B">
            <w:pPr>
              <w:pStyle w:val="1"/>
              <w:rPr>
                <w:rFonts w:ascii="Times New Roman" w:hAnsi="Times New Roman" w:cs="Times New Roman"/>
              </w:rPr>
            </w:pPr>
            <w:r w:rsidRPr="00123D9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EA" w:rsidRDefault="005323EA">
            <w:r w:rsidRPr="00440F3B"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EA" w:rsidRPr="00123D9A" w:rsidRDefault="005323EA" w:rsidP="00BE183B">
            <w:pPr>
              <w:pStyle w:val="1"/>
              <w:rPr>
                <w:rFonts w:ascii="Times New Roman" w:hAnsi="Times New Roman" w:cs="Times New Roman"/>
              </w:rPr>
            </w:pPr>
            <w:r w:rsidRPr="00123D9A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EA" w:rsidRPr="00123D9A" w:rsidRDefault="005323EA" w:rsidP="00BE183B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5323EA" w:rsidTr="00C82848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EA" w:rsidRDefault="005323EA" w:rsidP="00BE183B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EA" w:rsidRPr="00123D9A" w:rsidRDefault="005323EA" w:rsidP="00BE183B">
            <w:pPr>
              <w:pStyle w:val="1"/>
              <w:rPr>
                <w:rFonts w:ascii="Times New Roman" w:eastAsia="Calibri" w:hAnsi="Times New Roman" w:cs="Times New Roman"/>
              </w:rPr>
            </w:pPr>
            <w:r w:rsidRPr="00123D9A">
              <w:rPr>
                <w:rFonts w:ascii="Times New Roman" w:eastAsia="Calibri" w:hAnsi="Times New Roman" w:cs="Times New Roman"/>
              </w:rPr>
              <w:t>Гордеева</w:t>
            </w:r>
            <w:r>
              <w:rPr>
                <w:rFonts w:ascii="Times New Roman" w:eastAsia="Calibri" w:hAnsi="Times New Roman" w:cs="Times New Roman"/>
              </w:rPr>
              <w:t xml:space="preserve"> А.Р.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EA" w:rsidRPr="00123D9A" w:rsidRDefault="005323EA" w:rsidP="00BE183B">
            <w:pPr>
              <w:pStyle w:val="1"/>
              <w:rPr>
                <w:rFonts w:ascii="Times New Roman" w:hAnsi="Times New Roman" w:cs="Times New Roman"/>
              </w:rPr>
            </w:pPr>
            <w:r w:rsidRPr="00123D9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EA" w:rsidRDefault="005323EA">
            <w:r w:rsidRPr="00440F3B"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EA" w:rsidRPr="00123D9A" w:rsidRDefault="005323EA" w:rsidP="00BE183B">
            <w:pPr>
              <w:pStyle w:val="1"/>
              <w:rPr>
                <w:rFonts w:ascii="Times New Roman" w:hAnsi="Times New Roman" w:cs="Times New Roman"/>
              </w:rPr>
            </w:pPr>
            <w:r w:rsidRPr="00123D9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EA" w:rsidRPr="00123D9A" w:rsidRDefault="005323EA" w:rsidP="00BE183B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5916A6" w:rsidRDefault="00D30F27" w:rsidP="005916A6">
      <w:pPr>
        <w:jc w:val="left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676597" cy="9486900"/>
            <wp:effectExtent l="4445" t="0" r="0" b="0"/>
            <wp:docPr id="1" name="Рисунок 1" descr="C:\Users\User\Downloads\20230329_111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230329_1117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676597" cy="948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916A6" w:rsidSect="00C8284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E7869"/>
    <w:multiLevelType w:val="hybridMultilevel"/>
    <w:tmpl w:val="5A305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848"/>
    <w:rsid w:val="005323EA"/>
    <w:rsid w:val="005916A6"/>
    <w:rsid w:val="00C82848"/>
    <w:rsid w:val="00D30F27"/>
    <w:rsid w:val="00EF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48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848"/>
    <w:pPr>
      <w:ind w:left="720"/>
      <w:contextualSpacing/>
    </w:pPr>
  </w:style>
  <w:style w:type="table" w:styleId="a4">
    <w:name w:val="Table Grid"/>
    <w:basedOn w:val="a1"/>
    <w:uiPriority w:val="59"/>
    <w:rsid w:val="00C82848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Обычный1"/>
    <w:qFormat/>
    <w:rsid w:val="005323EA"/>
    <w:pPr>
      <w:tabs>
        <w:tab w:val="left" w:pos="708"/>
      </w:tabs>
      <w:suppressAutoHyphens/>
    </w:pPr>
    <w:rPr>
      <w:rFonts w:ascii="Calibri" w:eastAsia="SimSun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D30F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F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48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848"/>
    <w:pPr>
      <w:ind w:left="720"/>
      <w:contextualSpacing/>
    </w:pPr>
  </w:style>
  <w:style w:type="table" w:styleId="a4">
    <w:name w:val="Table Grid"/>
    <w:basedOn w:val="a1"/>
    <w:uiPriority w:val="59"/>
    <w:rsid w:val="00C82848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Обычный1"/>
    <w:qFormat/>
    <w:rsid w:val="005323EA"/>
    <w:pPr>
      <w:tabs>
        <w:tab w:val="left" w:pos="708"/>
      </w:tabs>
      <w:suppressAutoHyphens/>
    </w:pPr>
    <w:rPr>
      <w:rFonts w:ascii="Calibri" w:eastAsia="SimSun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D30F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F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9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2022-11-24T06:44:00Z</dcterms:created>
  <dcterms:modified xsi:type="dcterms:W3CDTF">2023-03-29T08:27:00Z</dcterms:modified>
</cp:coreProperties>
</file>